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349" w:rsidRPr="00097349" w:rsidRDefault="00097349" w:rsidP="0009734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Ax-wielding Palestinian Attacks Soldier in West Bank, is Shot D</w:t>
      </w:r>
      <w:r w:rsidRPr="00097349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ead</w:t>
      </w:r>
    </w:p>
    <w:p w:rsidR="008709E1" w:rsidRPr="00097349" w:rsidRDefault="00097349" w:rsidP="00097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49">
        <w:rPr>
          <w:rFonts w:ascii="Times New Roman" w:hAnsi="Times New Roman" w:cs="Times New Roman"/>
          <w:sz w:val="24"/>
          <w:szCs w:val="24"/>
        </w:rPr>
        <w:t>April 14, 2016</w:t>
      </w:r>
    </w:p>
    <w:p w:rsidR="00097349" w:rsidRPr="00097349" w:rsidRDefault="00097349" w:rsidP="00097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7349">
        <w:rPr>
          <w:rFonts w:ascii="Times New Roman" w:hAnsi="Times New Roman" w:cs="Times New Roman"/>
          <w:sz w:val="24"/>
          <w:szCs w:val="24"/>
        </w:rPr>
        <w:t>The Times of Israel</w:t>
      </w:r>
    </w:p>
    <w:p w:rsidR="00097349" w:rsidRPr="00097349" w:rsidRDefault="00097349" w:rsidP="00097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097349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http://www.timesofisrael.com/palestinian-kids-arrested-with-knives-in-jerusalem/</w:t>
        </w:r>
      </w:hyperlink>
    </w:p>
    <w:p w:rsidR="00097349" w:rsidRPr="00097349" w:rsidRDefault="00097349" w:rsidP="00097349">
      <w:pPr>
        <w:pStyle w:val="NormalWeb"/>
      </w:pPr>
      <w:r w:rsidRPr="00097349">
        <w:t xml:space="preserve">A </w:t>
      </w:r>
      <w:r w:rsidRPr="00097349">
        <w:t>Palestinian man attacked an IDF soldier in the West Bank with an ax on Thursday, before troops shot an</w:t>
      </w:r>
      <w:bookmarkStart w:id="0" w:name="_GoBack"/>
      <w:bookmarkEnd w:id="0"/>
      <w:r w:rsidRPr="00097349">
        <w:t xml:space="preserve">d killed him, the army said. </w:t>
      </w:r>
    </w:p>
    <w:p w:rsidR="00097349" w:rsidRPr="00097349" w:rsidRDefault="00097349" w:rsidP="00097349">
      <w:pPr>
        <w:pStyle w:val="NormalWeb"/>
      </w:pPr>
      <w:r w:rsidRPr="00097349">
        <w:t>The assailant was shot by soldiers at the scene of the incident, near the Al-</w:t>
      </w:r>
      <w:proofErr w:type="spellStart"/>
      <w:r w:rsidRPr="00097349">
        <w:t>Aroub</w:t>
      </w:r>
      <w:proofErr w:type="spellEnd"/>
      <w:r w:rsidRPr="00097349">
        <w:t xml:space="preserve"> refugee camp north of Hebron. The IDF confirmed the attacker later died of his injuries. </w:t>
      </w:r>
    </w:p>
    <w:p w:rsidR="00097349" w:rsidRPr="00097349" w:rsidRDefault="00097349" w:rsidP="00097349">
      <w:pPr>
        <w:pStyle w:val="NormalWeb"/>
      </w:pPr>
      <w:r w:rsidRPr="00097349">
        <w:t xml:space="preserve">The attacker was identified as Ibrahim </w:t>
      </w:r>
      <w:proofErr w:type="spellStart"/>
      <w:r w:rsidRPr="00097349">
        <w:t>Brad’aih</w:t>
      </w:r>
      <w:proofErr w:type="spellEnd"/>
      <w:r w:rsidRPr="00097349">
        <w:t>, 54, a resident of Al-</w:t>
      </w:r>
      <w:proofErr w:type="spellStart"/>
      <w:r w:rsidRPr="00097349">
        <w:t>Aroub</w:t>
      </w:r>
      <w:proofErr w:type="spellEnd"/>
      <w:r w:rsidRPr="00097349">
        <w:t>, according to Hebrew media reports.</w:t>
      </w:r>
    </w:p>
    <w:p w:rsidR="00097349" w:rsidRPr="00097349" w:rsidRDefault="00097349" w:rsidP="00097349">
      <w:pPr>
        <w:pStyle w:val="NormalWeb"/>
      </w:pPr>
      <w:r w:rsidRPr="00097349">
        <w:t>The ax apparently hit the soldier in the helmet and he was unharmed, according to unconfirmed accounts of the incident.</w:t>
      </w:r>
    </w:p>
    <w:p w:rsidR="00097349" w:rsidRPr="00097349" w:rsidRDefault="00097349" w:rsidP="00097349">
      <w:pPr>
        <w:pStyle w:val="NormalWeb"/>
      </w:pPr>
      <w:r w:rsidRPr="00097349">
        <w:t>Earlier, two 12-year-old Palestinian boys were arrested in Jerusalem’s Old City after police discovered three knives concealed in one of their coats.</w:t>
      </w:r>
    </w:p>
    <w:p w:rsidR="00097349" w:rsidRPr="00097349" w:rsidRDefault="00097349" w:rsidP="00097349">
      <w:pPr>
        <w:pStyle w:val="NormalWeb"/>
      </w:pPr>
      <w:r w:rsidRPr="00097349">
        <w:t>The Israel Police said it appeared the children were planning to carry out a stabbing attack. They were stopped for inspection after they raised the suspicions of policemen at the scene.</w:t>
      </w:r>
    </w:p>
    <w:p w:rsidR="00097349" w:rsidRPr="00097349" w:rsidRDefault="00097349" w:rsidP="00097349">
      <w:pPr>
        <w:pStyle w:val="NormalWeb"/>
      </w:pPr>
      <w:r w:rsidRPr="00097349">
        <w:t xml:space="preserve">The kids are residents of the West Bank, and were detained near the Temple Mount, according to the </w:t>
      </w:r>
      <w:proofErr w:type="spellStart"/>
      <w:r w:rsidRPr="00097349">
        <w:t>Ynet</w:t>
      </w:r>
      <w:proofErr w:type="spellEnd"/>
      <w:r w:rsidRPr="00097349">
        <w:t xml:space="preserve"> news website.</w:t>
      </w:r>
    </w:p>
    <w:p w:rsidR="00097349" w:rsidRPr="00097349" w:rsidRDefault="00097349" w:rsidP="00097349">
      <w:pPr>
        <w:pStyle w:val="NormalWeb"/>
      </w:pPr>
      <w:r w:rsidRPr="00097349">
        <w:t>The children were also found to be carrying a goodbye letter to their parents.</w:t>
      </w:r>
    </w:p>
    <w:p w:rsidR="00097349" w:rsidRPr="00097349" w:rsidRDefault="00097349" w:rsidP="00097349">
      <w:pPr>
        <w:pStyle w:val="NormalWeb"/>
      </w:pPr>
      <w:r w:rsidRPr="00097349">
        <w:t xml:space="preserve">A Palestinian man attacked an IDF soldier in the West Bank with an ax on Thursday, before troops shot and killed him, the army said. </w:t>
      </w:r>
    </w:p>
    <w:p w:rsidR="00097349" w:rsidRPr="00097349" w:rsidRDefault="00097349" w:rsidP="00097349">
      <w:pPr>
        <w:pStyle w:val="NormalWeb"/>
      </w:pPr>
      <w:r w:rsidRPr="00097349">
        <w:t>The assailant was shot by soldiers at the scene of the incident, near the Al-</w:t>
      </w:r>
      <w:proofErr w:type="spellStart"/>
      <w:r w:rsidRPr="00097349">
        <w:t>Aroub</w:t>
      </w:r>
      <w:proofErr w:type="spellEnd"/>
      <w:r w:rsidRPr="00097349">
        <w:t xml:space="preserve"> refugee camp north of Hebron. The IDF confirmed the attacker later died of his injuries. </w:t>
      </w:r>
    </w:p>
    <w:p w:rsidR="00097349" w:rsidRPr="00097349" w:rsidRDefault="00097349" w:rsidP="00097349">
      <w:pPr>
        <w:pStyle w:val="NormalWeb"/>
      </w:pPr>
      <w:r w:rsidRPr="00097349">
        <w:t xml:space="preserve">The attacker was identified as Ibrahim </w:t>
      </w:r>
      <w:proofErr w:type="spellStart"/>
      <w:r w:rsidRPr="00097349">
        <w:t>Brad’aih</w:t>
      </w:r>
      <w:proofErr w:type="spellEnd"/>
      <w:r w:rsidRPr="00097349">
        <w:t>, 54, a resident of Al-</w:t>
      </w:r>
      <w:proofErr w:type="spellStart"/>
      <w:r w:rsidRPr="00097349">
        <w:t>Aroub</w:t>
      </w:r>
      <w:proofErr w:type="spellEnd"/>
      <w:r w:rsidRPr="00097349">
        <w:t>, according to Hebrew media reports.</w:t>
      </w:r>
    </w:p>
    <w:p w:rsidR="00097349" w:rsidRPr="00097349" w:rsidRDefault="00097349" w:rsidP="00097349">
      <w:pPr>
        <w:pStyle w:val="NormalWeb"/>
      </w:pPr>
      <w:r w:rsidRPr="00097349">
        <w:t>The ax apparently hit the soldier in the helmet and he was unharmed, according to unconfirmed accounts of the incident.</w:t>
      </w:r>
    </w:p>
    <w:p w:rsidR="00097349" w:rsidRPr="00097349" w:rsidRDefault="00097349" w:rsidP="00097349">
      <w:pPr>
        <w:pStyle w:val="NormalWeb"/>
      </w:pPr>
      <w:r w:rsidRPr="00097349">
        <w:t>Earlier, two 12-year-old Palestinian boys were arrested in Jerusalem’s Old City after police discovered three knives concealed in one of their coats.</w:t>
      </w:r>
    </w:p>
    <w:p w:rsidR="00097349" w:rsidRPr="00097349" w:rsidRDefault="00097349" w:rsidP="00097349">
      <w:pPr>
        <w:pStyle w:val="NormalWeb"/>
      </w:pPr>
      <w:r w:rsidRPr="00097349">
        <w:lastRenderedPageBreak/>
        <w:t>The Israel Police said it appeared the children were planning to carry out a stabbing attack. They were stopped for inspection after they raised the suspicions of policemen at the scene.</w:t>
      </w:r>
    </w:p>
    <w:p w:rsidR="00097349" w:rsidRPr="00097349" w:rsidRDefault="00097349" w:rsidP="00097349">
      <w:pPr>
        <w:pStyle w:val="NormalWeb"/>
      </w:pPr>
      <w:r w:rsidRPr="00097349">
        <w:t xml:space="preserve">The kids are residents of the West Bank, and were detained near the Temple Mount, according to the </w:t>
      </w:r>
      <w:proofErr w:type="spellStart"/>
      <w:r w:rsidRPr="00097349">
        <w:t>Ynet</w:t>
      </w:r>
      <w:proofErr w:type="spellEnd"/>
      <w:r w:rsidRPr="00097349">
        <w:t xml:space="preserve"> news website.</w:t>
      </w:r>
    </w:p>
    <w:p w:rsidR="00097349" w:rsidRPr="00097349" w:rsidRDefault="00097349" w:rsidP="00097349">
      <w:pPr>
        <w:pStyle w:val="NormalWeb"/>
      </w:pPr>
      <w:r w:rsidRPr="00097349">
        <w:t>The children were also found to be carrying a goodbye letter to their parents.</w:t>
      </w:r>
    </w:p>
    <w:p w:rsidR="00097349" w:rsidRPr="00097349" w:rsidRDefault="00097349" w:rsidP="00097349">
      <w:pPr>
        <w:pStyle w:val="NormalWeb"/>
      </w:pPr>
      <w:r w:rsidRPr="00097349">
        <w:t xml:space="preserve">Earlier this week, the prison service said it has approved the early release of a 12-year-old Palestinian girl who confessed to planning to carry out a stabbing attack in a West Bank settlement. Prison service spokesman </w:t>
      </w:r>
      <w:proofErr w:type="spellStart"/>
      <w:r w:rsidRPr="00097349">
        <w:t>Assaf</w:t>
      </w:r>
      <w:proofErr w:type="spellEnd"/>
      <w:r w:rsidRPr="00097349">
        <w:t xml:space="preserve"> </w:t>
      </w:r>
      <w:proofErr w:type="spellStart"/>
      <w:r w:rsidRPr="00097349">
        <w:t>Librati</w:t>
      </w:r>
      <w:proofErr w:type="spellEnd"/>
      <w:r w:rsidRPr="00097349">
        <w:t xml:space="preserve"> said Monday that authorities have decided to release the girl on April 24 — six weeks before her scheduled release. He said the decision was made because of her “young age.”</w:t>
      </w:r>
    </w:p>
    <w:p w:rsidR="00097349" w:rsidRPr="00097349" w:rsidRDefault="00097349" w:rsidP="00097349">
      <w:pPr>
        <w:pStyle w:val="NormalWeb"/>
      </w:pPr>
      <w:r w:rsidRPr="00097349">
        <w:t>In the past six months since a wave of attacks began in October 2015, 29 Israelis and four foreign nationals have been killed. Nearly 200 Palestinians have also been killed, some two-thirds of them while attacking Israelis, and the rest during clashes with troops, according to the Israeli army. Many of the attacks were carried out by Palestinian minors.</w:t>
      </w:r>
    </w:p>
    <w:p w:rsidR="00097349" w:rsidRPr="00097349" w:rsidRDefault="00097349" w:rsidP="00097349">
      <w:pPr>
        <w:pStyle w:val="NormalWeb"/>
      </w:pPr>
      <w:r w:rsidRPr="00097349">
        <w:t>The number of attacks, however, appeared to be declining considerably in the past month.</w:t>
      </w:r>
    </w:p>
    <w:p w:rsidR="00097349" w:rsidRPr="00097349" w:rsidRDefault="00097349" w:rsidP="00097349">
      <w:pPr>
        <w:pStyle w:val="NormalWeb"/>
      </w:pPr>
      <w:r w:rsidRPr="00097349">
        <w:t>Terrorist attacks carried out in Israeli-controlled areas in March decreased by 26 percent over February, making last month’s tally of 123 incidents the lowest recorded since July.</w:t>
      </w:r>
    </w:p>
    <w:p w:rsidR="00097349" w:rsidRPr="00097349" w:rsidRDefault="00097349" w:rsidP="00097349">
      <w:pPr>
        <w:pStyle w:val="NormalWeb"/>
      </w:pPr>
      <w:r w:rsidRPr="00097349">
        <w:t>On Friday, the Israel Police said it arrested a 25-year-old Palestinian man outside Jerusalem’s Damascus Gate who was carrying a large knife in his bag. The Palestinian, a resident of the West Bank in Israel illegally, was brought in for questioning, where he told police he bought the knife and came to the area to carry out a stabbing attack on Israelis.</w:t>
      </w:r>
    </w:p>
    <w:p w:rsidR="00097349" w:rsidRPr="00097349" w:rsidRDefault="00097349" w:rsidP="00097349">
      <w:pPr>
        <w:pStyle w:val="NormalWeb"/>
      </w:pPr>
    </w:p>
    <w:p w:rsidR="00097349" w:rsidRPr="00097349" w:rsidRDefault="00097349">
      <w:pPr>
        <w:rPr>
          <w:rFonts w:ascii="Times New Roman" w:hAnsi="Times New Roman" w:cs="Times New Roman"/>
          <w:sz w:val="24"/>
          <w:szCs w:val="24"/>
        </w:rPr>
      </w:pPr>
    </w:p>
    <w:sectPr w:rsidR="00097349" w:rsidRPr="000973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511B1"/>
    <w:multiLevelType w:val="multilevel"/>
    <w:tmpl w:val="DB4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A6554"/>
    <w:multiLevelType w:val="multilevel"/>
    <w:tmpl w:val="0AE8C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49"/>
    <w:rsid w:val="00097349"/>
    <w:rsid w:val="0087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EE319-8995-456B-817A-2516829B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973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34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3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9734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7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349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8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83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83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imesofisrael.com/palestinian-kids-arrested-with-knives-in-jerusale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2016-04-14T13:58:00Z</dcterms:created>
  <dcterms:modified xsi:type="dcterms:W3CDTF">2016-04-14T14:04:00Z</dcterms:modified>
</cp:coreProperties>
</file>